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654"/>
        <w:tblW w:w="0" w:type="auto"/>
        <w:tblLook w:val="04A0" w:firstRow="1" w:lastRow="0" w:firstColumn="1" w:lastColumn="0" w:noHBand="0" w:noVBand="1"/>
      </w:tblPr>
      <w:tblGrid>
        <w:gridCol w:w="6472"/>
      </w:tblGrid>
      <w:tr w:rsidR="00A7207E" w:rsidRPr="00F36B5C" w14:paraId="09A67C95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6EC2CCD1" w14:textId="77777777" w:rsidR="00A7207E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Name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ApplicantName"/>
                  <w:enabled/>
                  <w:calcOnExit/>
                  <w:textInput>
                    <w:maxLength w:val="65"/>
                  </w:textInput>
                </w:ffData>
              </w:fldChar>
            </w:r>
            <w:bookmarkStart w:id="1" w:name="ApplicantName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  <w:p w14:paraId="42386C7B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M</w:t>
            </w:r>
            <w:r w:rsidRPr="00F36B5C">
              <w:rPr>
                <w:rFonts w:ascii="Arial" w:hAnsi="Arial" w:cs="Arial"/>
                <w:sz w:val="18"/>
                <w:szCs w:val="18"/>
              </w:rPr>
              <w:t xml:space="preserve">ust be a </w:t>
            </w:r>
            <w:r>
              <w:rPr>
                <w:rFonts w:ascii="Arial" w:hAnsi="Arial" w:cs="Arial"/>
                <w:sz w:val="18"/>
                <w:szCs w:val="18"/>
              </w:rPr>
              <w:t xml:space="preserve">UW-Madison </w:t>
            </w:r>
            <w:r w:rsidRPr="00F36B5C">
              <w:rPr>
                <w:rFonts w:ascii="Arial" w:hAnsi="Arial" w:cs="Arial"/>
                <w:sz w:val="18"/>
                <w:szCs w:val="18"/>
              </w:rPr>
              <w:t>member of the McPherson Eye Research Institute.</w:t>
            </w:r>
          </w:p>
        </w:tc>
      </w:tr>
      <w:tr w:rsidR="00A7207E" w:rsidRPr="00F36B5C" w14:paraId="349358FA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5306280F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3BAFAD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UW-Madison Department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65"/>
                  </w:textInput>
                </w:ffData>
              </w:fldChar>
            </w:r>
            <w:bookmarkStart w:id="2" w:name="Text13"/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  <w:p w14:paraId="42CF4CB9" w14:textId="77777777" w:rsidR="00A7207E" w:rsidRPr="00F36B5C" w:rsidRDefault="00A7207E" w:rsidP="00A7207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5BF3CFC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207E" w:rsidRPr="00F36B5C" w14:paraId="2C00CC8D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13C948F6" w14:textId="77777777" w:rsidR="00A7207E" w:rsidRPr="00F36B5C" w:rsidRDefault="00A7207E" w:rsidP="00A7207E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Email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7207E" w:rsidRPr="00F36B5C" w14:paraId="565BEFB6" w14:textId="77777777" w:rsidTr="00A7207E">
        <w:trPr>
          <w:cantSplit/>
          <w:trHeight w:hRule="exact" w:val="583"/>
        </w:trPr>
        <w:tc>
          <w:tcPr>
            <w:tcW w:w="6472" w:type="dxa"/>
            <w:vAlign w:val="center"/>
          </w:tcPr>
          <w:p w14:paraId="35B40621" w14:textId="77777777" w:rsidR="00A7207E" w:rsidRPr="00F36B5C" w:rsidRDefault="00A7207E" w:rsidP="00A7207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Applicant Phone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B4D4B9C" w14:textId="20DF7C88" w:rsidR="006F2A10" w:rsidRPr="00F36B5C" w:rsidRDefault="00A7207E" w:rsidP="00F36B5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38B928AD" wp14:editId="2CF4D552">
            <wp:simplePos x="0" y="0"/>
            <wp:positionH relativeFrom="margin">
              <wp:posOffset>4299895</wp:posOffset>
            </wp:positionH>
            <wp:positionV relativeFrom="margin">
              <wp:posOffset>-127015</wp:posOffset>
            </wp:positionV>
            <wp:extent cx="2521910" cy="1924493"/>
            <wp:effectExtent l="0" t="0" r="5715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mmit logo2 lon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910" cy="19244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D41091" w14:textId="240A9B24" w:rsidR="00A7207E" w:rsidRDefault="00A7207E" w:rsidP="00F36B5C">
      <w:pPr>
        <w:spacing w:before="120"/>
        <w:rPr>
          <w:rFonts w:ascii="Arial" w:hAnsi="Arial" w:cs="Arial"/>
          <w:b/>
          <w:sz w:val="22"/>
          <w:szCs w:val="22"/>
        </w:rPr>
      </w:pPr>
    </w:p>
    <w:p w14:paraId="45EE72CB" w14:textId="67B6B0DB" w:rsidR="00A7207E" w:rsidRDefault="00A7207E" w:rsidP="00F36B5C">
      <w:pPr>
        <w:spacing w:before="120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90"/>
      </w:tblGrid>
      <w:tr w:rsidR="00A7207E" w:rsidRPr="00F36B5C" w14:paraId="25F39C6D" w14:textId="77777777" w:rsidTr="00CC0D9A">
        <w:trPr>
          <w:cantSplit/>
          <w:trHeight w:hRule="exact" w:val="720"/>
          <w:jc w:val="center"/>
        </w:trPr>
        <w:tc>
          <w:tcPr>
            <w:tcW w:w="10790" w:type="dxa"/>
            <w:vAlign w:val="center"/>
          </w:tcPr>
          <w:p w14:paraId="64B59A76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Federal Granting Agency and Study Section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7207E" w:rsidRPr="00F36B5C" w14:paraId="6DA91678" w14:textId="77777777" w:rsidTr="00CC0D9A">
        <w:trPr>
          <w:cantSplit/>
          <w:trHeight w:hRule="exact" w:val="720"/>
          <w:jc w:val="center"/>
        </w:trPr>
        <w:tc>
          <w:tcPr>
            <w:tcW w:w="10790" w:type="dxa"/>
            <w:vAlign w:val="center"/>
          </w:tcPr>
          <w:p w14:paraId="0DC4C93C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68A8C9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Co-</w:t>
            </w:r>
            <w:r w:rsidRPr="00F36B5C">
              <w:rPr>
                <w:rFonts w:ascii="Arial" w:hAnsi="Arial" w:cs="Arial"/>
                <w:b/>
                <w:sz w:val="22"/>
                <w:szCs w:val="22"/>
              </w:rPr>
              <w:t>Principal Investigator Name</w:t>
            </w:r>
            <w:r>
              <w:rPr>
                <w:rFonts w:ascii="Arial" w:hAnsi="Arial" w:cs="Arial"/>
                <w:b/>
                <w:sz w:val="22"/>
                <w:szCs w:val="22"/>
              </w:rPr>
              <w:t>(s)</w:t>
            </w:r>
            <w:r w:rsidRPr="00F36B5C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F36B5C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36B5C">
              <w:rPr>
                <w:rFonts w:ascii="Arial" w:hAnsi="Arial" w:cs="Arial"/>
                <w:sz w:val="22"/>
                <w:szCs w:val="22"/>
              </w:rPr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t> </w:t>
            </w:r>
            <w:r w:rsidRPr="00F36B5C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7200462" w14:textId="77777777" w:rsidR="00A7207E" w:rsidRPr="00F36B5C" w:rsidRDefault="00A7207E" w:rsidP="00CC0D9A">
            <w:pPr>
              <w:rPr>
                <w:rFonts w:ascii="Arial" w:hAnsi="Arial" w:cs="Arial"/>
                <w:sz w:val="18"/>
                <w:szCs w:val="18"/>
              </w:rPr>
            </w:pPr>
            <w:r w:rsidRPr="00F36B5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54E383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7207E" w:rsidRPr="00F36B5C" w14:paraId="3501330B" w14:textId="77777777" w:rsidTr="00CC0D9A">
        <w:trPr>
          <w:cantSplit/>
          <w:trHeight w:hRule="exact" w:val="720"/>
          <w:jc w:val="center"/>
        </w:trPr>
        <w:tc>
          <w:tcPr>
            <w:tcW w:w="10790" w:type="dxa"/>
            <w:vAlign w:val="center"/>
          </w:tcPr>
          <w:p w14:paraId="58078EE1" w14:textId="77777777" w:rsidR="00A7207E" w:rsidRPr="00F36B5C" w:rsidRDefault="00A7207E" w:rsidP="00CC0D9A">
            <w:pPr>
              <w:rPr>
                <w:rFonts w:ascii="Arial" w:hAnsi="Arial" w:cs="Arial"/>
                <w:sz w:val="22"/>
                <w:szCs w:val="22"/>
              </w:rPr>
            </w:pPr>
            <w:r w:rsidRPr="00F36B5C">
              <w:rPr>
                <w:rFonts w:ascii="Arial" w:hAnsi="Arial" w:cs="Arial"/>
                <w:b/>
                <w:sz w:val="22"/>
                <w:szCs w:val="22"/>
              </w:rPr>
              <w:t>Project Title</w:t>
            </w:r>
            <w:r w:rsidRPr="00F36B5C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66ABBCF7" w14:textId="77777777" w:rsidR="00A7207E" w:rsidRDefault="00A7207E" w:rsidP="00F36B5C">
      <w:pPr>
        <w:spacing w:before="120"/>
        <w:rPr>
          <w:rFonts w:ascii="Arial" w:hAnsi="Arial" w:cs="Arial"/>
          <w:b/>
          <w:sz w:val="22"/>
          <w:szCs w:val="22"/>
        </w:rPr>
      </w:pPr>
    </w:p>
    <w:p w14:paraId="528DC9F9" w14:textId="71DA2BED" w:rsidR="006F2A10" w:rsidRPr="00F36B5C" w:rsidRDefault="00F171A8" w:rsidP="00F36B5C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Brief explanation of how requested funding will improve the revised proposal</w:t>
      </w:r>
      <w:r w:rsidR="006F2A10" w:rsidRPr="00F36B5C">
        <w:rPr>
          <w:rFonts w:ascii="Arial" w:hAnsi="Arial" w:cs="Arial"/>
          <w:b/>
          <w:sz w:val="22"/>
          <w:szCs w:val="22"/>
        </w:rPr>
        <w:t xml:space="preserve"> (250 words or fewer)</w:t>
      </w:r>
      <w:r w:rsidR="00BA2011">
        <w:rPr>
          <w:rFonts w:ascii="Arial" w:hAnsi="Arial" w:cs="Arial"/>
          <w:b/>
          <w:sz w:val="22"/>
          <w:szCs w:val="22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F2A10" w:rsidRPr="00F36B5C" w14:paraId="6575FA92" w14:textId="77777777" w:rsidTr="00780F3F">
        <w:trPr>
          <w:trHeight w:val="3168"/>
        </w:trPr>
        <w:tc>
          <w:tcPr>
            <w:tcW w:w="10790" w:type="dxa"/>
          </w:tcPr>
          <w:p w14:paraId="248A373E" w14:textId="2206A306" w:rsidR="006F2A10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" w:name="Text20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3"/>
          </w:p>
        </w:tc>
      </w:tr>
    </w:tbl>
    <w:p w14:paraId="72B2A44D" w14:textId="77777777" w:rsidR="006F2A10" w:rsidRPr="00F36B5C" w:rsidRDefault="006F2A10" w:rsidP="00F36B5C">
      <w:pPr>
        <w:rPr>
          <w:rFonts w:ascii="Arial" w:hAnsi="Arial" w:cs="Arial"/>
          <w:sz w:val="22"/>
          <w:szCs w:val="22"/>
        </w:rPr>
      </w:pPr>
    </w:p>
    <w:p w14:paraId="1352CFA7" w14:textId="6EE810BC" w:rsidR="006F2A10" w:rsidRPr="00F36B5C" w:rsidRDefault="00BC624A" w:rsidP="00E06C15">
      <w:pPr>
        <w:spacing w:before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Brief comment on proximity of applicant’s grant score to historical pay-lines and/or other insights regarding the likelihood of successful resubmission (1 – 3 sentences)</w:t>
      </w:r>
      <w:r w:rsidR="00BA2011">
        <w:rPr>
          <w:rFonts w:ascii="Arial" w:hAnsi="Arial" w:cs="Arial"/>
          <w:b/>
          <w:sz w:val="22"/>
          <w:szCs w:val="22"/>
        </w:rPr>
        <w:t>: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79591B" w:rsidRPr="00F36B5C" w14:paraId="72675D1E" w14:textId="77777777" w:rsidTr="00780F3F">
        <w:trPr>
          <w:trHeight w:val="1440"/>
        </w:trPr>
        <w:tc>
          <w:tcPr>
            <w:tcW w:w="10790" w:type="dxa"/>
          </w:tcPr>
          <w:p w14:paraId="473C6123" w14:textId="2317D0DC" w:rsidR="0079591B" w:rsidRPr="00F36B5C" w:rsidRDefault="00AA4D15" w:rsidP="00F36B5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4" w:name="Text21"/>
            <w:r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</w:rPr>
            </w:r>
            <w:r>
              <w:rPr>
                <w:rFonts w:ascii="Arial" w:hAnsi="Arial" w:cs="Arial"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6D55847C" w14:textId="77777777" w:rsidR="00BC624A" w:rsidRDefault="00BC624A" w:rsidP="00F36B5C">
      <w:pPr>
        <w:rPr>
          <w:rFonts w:ascii="Arial" w:hAnsi="Arial" w:cs="Arial"/>
          <w:b/>
          <w:sz w:val="22"/>
          <w:szCs w:val="22"/>
        </w:rPr>
      </w:pPr>
    </w:p>
    <w:p w14:paraId="4EE51E4B" w14:textId="77777777" w:rsidR="00BC624A" w:rsidRPr="00F36B5C" w:rsidRDefault="00BC624A" w:rsidP="00BC624A">
      <w:pPr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Checklist</w:t>
      </w:r>
      <w:r w:rsidRPr="00F36B5C">
        <w:rPr>
          <w:rFonts w:ascii="Arial" w:hAnsi="Arial" w:cs="Arial"/>
          <w:sz w:val="22"/>
          <w:szCs w:val="22"/>
        </w:rPr>
        <w:t>:</w:t>
      </w:r>
    </w:p>
    <w:p w14:paraId="46C80A6D" w14:textId="77777777" w:rsidR="00BC624A" w:rsidRPr="00F36B5C" w:rsidRDefault="00BC624A" w:rsidP="00BC624A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1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667867">
        <w:rPr>
          <w:rFonts w:ascii="Arial" w:hAnsi="Arial" w:cs="Arial"/>
          <w:sz w:val="22"/>
          <w:szCs w:val="22"/>
        </w:rPr>
      </w:r>
      <w:r w:rsidR="00667867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5"/>
      <w:r w:rsidRPr="00F36B5C">
        <w:rPr>
          <w:rFonts w:ascii="Arial" w:hAnsi="Arial" w:cs="Arial"/>
          <w:sz w:val="22"/>
          <w:szCs w:val="22"/>
        </w:rPr>
        <w:t xml:space="preserve"> Completed appl</w:t>
      </w:r>
      <w:r>
        <w:rPr>
          <w:rFonts w:ascii="Arial" w:hAnsi="Arial" w:cs="Arial"/>
          <w:sz w:val="22"/>
          <w:szCs w:val="22"/>
        </w:rPr>
        <w:t xml:space="preserve">ication signed by </w:t>
      </w:r>
      <w:r w:rsidRPr="00F36B5C">
        <w:rPr>
          <w:rFonts w:ascii="Arial" w:hAnsi="Arial" w:cs="Arial"/>
          <w:sz w:val="22"/>
          <w:szCs w:val="22"/>
        </w:rPr>
        <w:t>principal investigator</w:t>
      </w:r>
    </w:p>
    <w:p w14:paraId="0344C6A7" w14:textId="77777777" w:rsidR="00BC624A" w:rsidRPr="00F36B5C" w:rsidRDefault="00BC624A" w:rsidP="00BC624A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Check2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667867">
        <w:rPr>
          <w:rFonts w:ascii="Arial" w:hAnsi="Arial" w:cs="Arial"/>
          <w:sz w:val="22"/>
          <w:szCs w:val="22"/>
        </w:rPr>
      </w:r>
      <w:r w:rsidR="00667867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6"/>
      <w:r>
        <w:rPr>
          <w:rFonts w:ascii="Arial" w:hAnsi="Arial" w:cs="Arial"/>
          <w:sz w:val="22"/>
          <w:szCs w:val="22"/>
        </w:rPr>
        <w:t xml:space="preserve"> Copy of grant score/summary sheet</w:t>
      </w:r>
    </w:p>
    <w:p w14:paraId="008599FD" w14:textId="77777777" w:rsidR="00BC624A" w:rsidRPr="00F36B5C" w:rsidRDefault="00BC624A" w:rsidP="00BC624A">
      <w:pPr>
        <w:spacing w:before="6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7" w:name="Check3"/>
      <w:r w:rsidRPr="00F36B5C">
        <w:rPr>
          <w:rFonts w:ascii="Arial" w:hAnsi="Arial" w:cs="Arial"/>
          <w:sz w:val="22"/>
          <w:szCs w:val="22"/>
        </w:rPr>
        <w:instrText xml:space="preserve"> FORMCHECKBOX </w:instrText>
      </w:r>
      <w:r w:rsidR="00667867">
        <w:rPr>
          <w:rFonts w:ascii="Arial" w:hAnsi="Arial" w:cs="Arial"/>
          <w:sz w:val="22"/>
          <w:szCs w:val="22"/>
        </w:rPr>
      </w:r>
      <w:r w:rsidR="00667867">
        <w:rPr>
          <w:rFonts w:ascii="Arial" w:hAnsi="Arial" w:cs="Arial"/>
          <w:sz w:val="22"/>
          <w:szCs w:val="22"/>
        </w:rPr>
        <w:fldChar w:fldCharType="separate"/>
      </w:r>
      <w:r w:rsidRPr="00F36B5C">
        <w:rPr>
          <w:rFonts w:ascii="Arial" w:hAnsi="Arial" w:cs="Arial"/>
          <w:sz w:val="22"/>
          <w:szCs w:val="22"/>
        </w:rPr>
        <w:fldChar w:fldCharType="end"/>
      </w:r>
      <w:bookmarkEnd w:id="7"/>
      <w:r>
        <w:rPr>
          <w:rFonts w:ascii="Arial" w:hAnsi="Arial" w:cs="Arial"/>
          <w:sz w:val="22"/>
          <w:szCs w:val="22"/>
        </w:rPr>
        <w:t xml:space="preserve"> Budget request (fit-for-purpose)</w:t>
      </w:r>
    </w:p>
    <w:p w14:paraId="20711D8F" w14:textId="77777777" w:rsidR="00BC624A" w:rsidRPr="00F36B5C" w:rsidRDefault="00BC624A" w:rsidP="00BC624A">
      <w:pPr>
        <w:spacing w:before="120"/>
        <w:rPr>
          <w:rFonts w:ascii="Arial" w:hAnsi="Arial" w:cs="Arial"/>
          <w:sz w:val="22"/>
          <w:szCs w:val="22"/>
        </w:rPr>
      </w:pPr>
      <w:r w:rsidRPr="00F36B5C">
        <w:rPr>
          <w:rFonts w:ascii="Arial" w:hAnsi="Arial" w:cs="Arial"/>
          <w:b/>
          <w:sz w:val="22"/>
          <w:szCs w:val="22"/>
        </w:rPr>
        <w:t>Signature of Applicant</w:t>
      </w:r>
      <w:proofErr w:type="gramStart"/>
      <w:r w:rsidRPr="00F36B5C">
        <w:rPr>
          <w:rFonts w:ascii="Arial" w:hAnsi="Arial" w:cs="Arial"/>
          <w:sz w:val="22"/>
          <w:szCs w:val="22"/>
        </w:rPr>
        <w:t>:_</w:t>
      </w:r>
      <w:proofErr w:type="gramEnd"/>
      <w:r w:rsidRPr="00F36B5C">
        <w:rPr>
          <w:rFonts w:ascii="Arial" w:hAnsi="Arial" w:cs="Arial"/>
          <w:sz w:val="22"/>
          <w:szCs w:val="22"/>
        </w:rPr>
        <w:t>__________________________________________________________________</w:t>
      </w:r>
    </w:p>
    <w:p w14:paraId="0DF81346" w14:textId="77777777" w:rsidR="00074FD8" w:rsidRPr="00F36B5C" w:rsidRDefault="00074FD8" w:rsidP="00F36B5C">
      <w:pPr>
        <w:rPr>
          <w:rFonts w:ascii="Arial" w:hAnsi="Arial" w:cs="Arial"/>
          <w:sz w:val="22"/>
          <w:szCs w:val="22"/>
        </w:rPr>
      </w:pPr>
    </w:p>
    <w:sectPr w:rsidR="00074FD8" w:rsidRPr="00F36B5C" w:rsidSect="00703A29">
      <w:headerReference w:type="default" r:id="rId8"/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CE6ED" w14:textId="77777777" w:rsidR="00667867" w:rsidRDefault="00667867" w:rsidP="002E1FC5">
      <w:r>
        <w:separator/>
      </w:r>
    </w:p>
  </w:endnote>
  <w:endnote w:type="continuationSeparator" w:id="0">
    <w:p w14:paraId="44B9BD3D" w14:textId="77777777" w:rsidR="00667867" w:rsidRDefault="00667867" w:rsidP="002E1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90299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7583E5" w14:textId="77777777" w:rsidR="006C50D1" w:rsidRDefault="00667867" w:rsidP="006C50D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4C940" w14:textId="77777777" w:rsidR="006C50D1" w:rsidRDefault="00C77AAE" w:rsidP="00C65C1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C624A">
      <w:rPr>
        <w:rStyle w:val="PageNumber"/>
        <w:noProof/>
      </w:rPr>
      <w:t>2</w:t>
    </w:r>
    <w:r>
      <w:rPr>
        <w:rStyle w:val="PageNumber"/>
      </w:rPr>
      <w:fldChar w:fldCharType="end"/>
    </w:r>
  </w:p>
  <w:p w14:paraId="6EA9678D" w14:textId="77777777" w:rsidR="006C50D1" w:rsidRDefault="00667867" w:rsidP="006C50D1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29A92" w14:textId="05E1D55B" w:rsidR="00DD37B3" w:rsidRPr="00232D48" w:rsidRDefault="00DD37B3">
    <w:pPr>
      <w:pStyle w:val="Footer"/>
      <w:rPr>
        <w:sz w:val="22"/>
        <w:szCs w:val="22"/>
      </w:rPr>
    </w:pPr>
    <w:r w:rsidRPr="00232D48">
      <w:rPr>
        <w:sz w:val="22"/>
        <w:szCs w:val="22"/>
      </w:rPr>
      <w:t>2018</w:t>
    </w:r>
    <w:r w:rsidR="00232D48" w:rsidRPr="00232D48">
      <w:rPr>
        <w:sz w:val="22"/>
        <w:szCs w:val="22"/>
      </w:rPr>
      <w:t xml:space="preserve">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814C0D" w14:textId="77777777" w:rsidR="00667867" w:rsidRDefault="00667867" w:rsidP="002E1FC5">
      <w:r>
        <w:separator/>
      </w:r>
    </w:p>
  </w:footnote>
  <w:footnote w:type="continuationSeparator" w:id="0">
    <w:p w14:paraId="7037194A" w14:textId="77777777" w:rsidR="00667867" w:rsidRDefault="00667867" w:rsidP="002E1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B4B0" w14:textId="77777777" w:rsidR="002E1FC5" w:rsidRPr="00F36B5C" w:rsidRDefault="002E1FC5" w:rsidP="002E1FC5">
    <w:pPr>
      <w:pStyle w:val="Heading1"/>
      <w:spacing w:before="12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MCPHERSON EYE RESEARCH INSTITUTE</w:t>
    </w:r>
  </w:p>
  <w:p w14:paraId="36DF849A" w14:textId="77777777" w:rsidR="002E1FC5" w:rsidRPr="00F36B5C" w:rsidRDefault="002E1FC5" w:rsidP="002E1FC5">
    <w:pPr>
      <w:pStyle w:val="Heading1"/>
      <w:spacing w:before="0"/>
      <w:rPr>
        <w:rFonts w:ascii="Arial" w:hAnsi="Arial" w:cs="Arial"/>
        <w:color w:val="000000" w:themeColor="text1"/>
      </w:rPr>
    </w:pPr>
    <w:r w:rsidRPr="00F36B5C">
      <w:rPr>
        <w:rFonts w:ascii="Arial" w:hAnsi="Arial" w:cs="Arial"/>
        <w:color w:val="000000" w:themeColor="text1"/>
      </w:rPr>
      <w:t>VISION RESEARCH TRAINEE GRANT APPLICATION</w:t>
    </w:r>
  </w:p>
  <w:p w14:paraId="20A984B9" w14:textId="0D1FD8B3" w:rsidR="00703A29" w:rsidRDefault="00703A29" w:rsidP="00703A29">
    <w:pPr>
      <w:jc w:val="center"/>
      <w:rPr>
        <w:sz w:val="18"/>
        <w:szCs w:val="18"/>
      </w:rPr>
    </w:pPr>
  </w:p>
  <w:p w14:paraId="32E419C0" w14:textId="4C890EBA" w:rsidR="00703A29" w:rsidRPr="00703A29" w:rsidRDefault="00703A29" w:rsidP="00703A29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Applicant Name: </w:t>
    </w:r>
    <w:r>
      <w:rPr>
        <w:rFonts w:ascii="Arial" w:hAnsi="Arial" w:cs="Arial"/>
        <w:sz w:val="22"/>
        <w:szCs w:val="22"/>
      </w:rPr>
      <w:fldChar w:fldCharType="begin"/>
    </w:r>
    <w:r>
      <w:rPr>
        <w:rFonts w:ascii="Arial" w:hAnsi="Arial" w:cs="Arial"/>
        <w:sz w:val="22"/>
        <w:szCs w:val="22"/>
      </w:rPr>
      <w:instrText xml:space="preserve"> REF ApplicantName </w:instrText>
    </w:r>
    <w:r>
      <w:rPr>
        <w:rFonts w:ascii="Arial" w:hAnsi="Arial" w:cs="Arial"/>
        <w:sz w:val="22"/>
        <w:szCs w:val="22"/>
      </w:rPr>
      <w:fldChar w:fldCharType="separate"/>
    </w:r>
    <w:r w:rsidR="00AB065E">
      <w:rPr>
        <w:rFonts w:ascii="Arial" w:hAnsi="Arial" w:cs="Arial"/>
        <w:noProof/>
        <w:sz w:val="22"/>
        <w:szCs w:val="22"/>
      </w:rPr>
      <w:t xml:space="preserve">     </w:t>
    </w:r>
    <w:r>
      <w:rPr>
        <w:rFonts w:ascii="Arial" w:hAnsi="Arial" w:cs="Arial"/>
        <w:sz w:val="22"/>
        <w:szCs w:val="22"/>
      </w:rPr>
      <w:fldChar w:fldCharType="end"/>
    </w:r>
  </w:p>
  <w:p w14:paraId="1073E94B" w14:textId="77777777" w:rsidR="002E1FC5" w:rsidRDefault="002E1F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A10"/>
    <w:rsid w:val="00074FD8"/>
    <w:rsid w:val="0009239E"/>
    <w:rsid w:val="000A0A6F"/>
    <w:rsid w:val="000A1363"/>
    <w:rsid w:val="000B69ED"/>
    <w:rsid w:val="000C6332"/>
    <w:rsid w:val="001326A9"/>
    <w:rsid w:val="001D6FF2"/>
    <w:rsid w:val="00232D48"/>
    <w:rsid w:val="002E1FC5"/>
    <w:rsid w:val="003618E9"/>
    <w:rsid w:val="00455F8D"/>
    <w:rsid w:val="00467774"/>
    <w:rsid w:val="00516199"/>
    <w:rsid w:val="00573F53"/>
    <w:rsid w:val="0061499B"/>
    <w:rsid w:val="00614A0D"/>
    <w:rsid w:val="00667867"/>
    <w:rsid w:val="006C2968"/>
    <w:rsid w:val="006F2A10"/>
    <w:rsid w:val="00703A29"/>
    <w:rsid w:val="007132A8"/>
    <w:rsid w:val="00780F3F"/>
    <w:rsid w:val="0079591B"/>
    <w:rsid w:val="007B6B48"/>
    <w:rsid w:val="007C223F"/>
    <w:rsid w:val="00807A24"/>
    <w:rsid w:val="00847F48"/>
    <w:rsid w:val="008F5AD0"/>
    <w:rsid w:val="00971D46"/>
    <w:rsid w:val="009F18E5"/>
    <w:rsid w:val="00A564D6"/>
    <w:rsid w:val="00A7207E"/>
    <w:rsid w:val="00AA4D15"/>
    <w:rsid w:val="00AB065E"/>
    <w:rsid w:val="00AB72F0"/>
    <w:rsid w:val="00B35A43"/>
    <w:rsid w:val="00BA2011"/>
    <w:rsid w:val="00BC624A"/>
    <w:rsid w:val="00C77AAE"/>
    <w:rsid w:val="00CA5E20"/>
    <w:rsid w:val="00D651EA"/>
    <w:rsid w:val="00D81C9D"/>
    <w:rsid w:val="00DC3340"/>
    <w:rsid w:val="00DD37B3"/>
    <w:rsid w:val="00E06C15"/>
    <w:rsid w:val="00F171A8"/>
    <w:rsid w:val="00F36B5C"/>
    <w:rsid w:val="00F41240"/>
    <w:rsid w:val="00F836D5"/>
    <w:rsid w:val="00F92ADF"/>
    <w:rsid w:val="00FA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08F0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A10"/>
  </w:style>
  <w:style w:type="paragraph" w:styleId="Heading1">
    <w:name w:val="heading 1"/>
    <w:basedOn w:val="Normal"/>
    <w:next w:val="Normal"/>
    <w:link w:val="Heading1Char"/>
    <w:uiPriority w:val="9"/>
    <w:qFormat/>
    <w:rsid w:val="006F2A10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6B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2A1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A10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F2A10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Footer">
    <w:name w:val="footer"/>
    <w:basedOn w:val="Normal"/>
    <w:link w:val="FooterChar"/>
    <w:uiPriority w:val="99"/>
    <w:unhideWhenUsed/>
    <w:rsid w:val="006F2A1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2A10"/>
  </w:style>
  <w:style w:type="character" w:styleId="PageNumber">
    <w:name w:val="page number"/>
    <w:basedOn w:val="DefaultParagraphFont"/>
    <w:uiPriority w:val="99"/>
    <w:semiHidden/>
    <w:unhideWhenUsed/>
    <w:rsid w:val="006F2A10"/>
  </w:style>
  <w:style w:type="table" w:styleId="TableGrid">
    <w:name w:val="Table Grid"/>
    <w:basedOn w:val="TableNormal"/>
    <w:uiPriority w:val="39"/>
    <w:rsid w:val="006F2A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1F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FC5"/>
  </w:style>
  <w:style w:type="character" w:customStyle="1" w:styleId="Heading2Char">
    <w:name w:val="Heading 2 Char"/>
    <w:basedOn w:val="DefaultParagraphFont"/>
    <w:link w:val="Heading2"/>
    <w:uiPriority w:val="9"/>
    <w:rsid w:val="00F36B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C115F20-2F25-4850-BD43-DADB1F8E4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 ELICEIRI</dc:creator>
  <cp:keywords/>
  <dc:description/>
  <cp:lastModifiedBy>MICHAEL CHAIM</cp:lastModifiedBy>
  <cp:revision>2</cp:revision>
  <cp:lastPrinted>2018-02-14T19:01:00Z</cp:lastPrinted>
  <dcterms:created xsi:type="dcterms:W3CDTF">2020-02-21T18:41:00Z</dcterms:created>
  <dcterms:modified xsi:type="dcterms:W3CDTF">2020-02-21T18:41:00Z</dcterms:modified>
</cp:coreProperties>
</file>